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F5" w:rsidRDefault="00644A45" w:rsidP="00B61C5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9D1880">
        <w:rPr>
          <w:rFonts w:ascii="Times New Roman" w:eastAsia="仿宋" w:hAnsi="Times New Roman" w:cs="Times New Roman"/>
          <w:sz w:val="32"/>
          <w:szCs w:val="32"/>
        </w:rPr>
        <w:t>附件：</w:t>
      </w:r>
    </w:p>
    <w:p w:rsidR="00DE609B" w:rsidRDefault="00DE609B" w:rsidP="00B61C5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DE609B" w:rsidRPr="009D1880" w:rsidRDefault="00DE609B" w:rsidP="00B61C5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A96520" w:rsidRDefault="00777185" w:rsidP="009D188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9D1880">
        <w:rPr>
          <w:rFonts w:ascii="华文中宋" w:eastAsia="华文中宋" w:hAnsi="华文中宋" w:cs="Times New Roman" w:hint="eastAsia"/>
          <w:sz w:val="36"/>
          <w:szCs w:val="36"/>
        </w:rPr>
        <w:t>202</w:t>
      </w:r>
      <w:r w:rsidR="00F60153">
        <w:rPr>
          <w:rFonts w:ascii="华文中宋" w:eastAsia="华文中宋" w:hAnsi="华文中宋" w:cs="Times New Roman"/>
          <w:sz w:val="36"/>
          <w:szCs w:val="36"/>
        </w:rPr>
        <w:t>4</w:t>
      </w:r>
      <w:r w:rsidR="001B214A" w:rsidRPr="009D1880">
        <w:rPr>
          <w:rFonts w:ascii="华文中宋" w:eastAsia="华文中宋" w:hAnsi="华文中宋" w:cs="Times New Roman"/>
          <w:sz w:val="36"/>
          <w:szCs w:val="36"/>
        </w:rPr>
        <w:t>-202</w:t>
      </w:r>
      <w:r w:rsidR="00F60153">
        <w:rPr>
          <w:rFonts w:ascii="华文中宋" w:eastAsia="华文中宋" w:hAnsi="华文中宋" w:cs="Times New Roman"/>
          <w:sz w:val="36"/>
          <w:szCs w:val="36"/>
        </w:rPr>
        <w:t>5</w:t>
      </w:r>
      <w:r w:rsidRPr="009D1880">
        <w:rPr>
          <w:rFonts w:ascii="华文中宋" w:eastAsia="华文中宋" w:hAnsi="华文中宋" w:cs="Times New Roman" w:hint="eastAsia"/>
          <w:sz w:val="36"/>
          <w:szCs w:val="36"/>
        </w:rPr>
        <w:t>学年第</w:t>
      </w:r>
      <w:r w:rsidR="0044203B">
        <w:rPr>
          <w:rFonts w:ascii="华文中宋" w:eastAsia="华文中宋" w:hAnsi="华文中宋" w:cs="Times New Roman" w:hint="eastAsia"/>
          <w:sz w:val="36"/>
          <w:szCs w:val="36"/>
        </w:rPr>
        <w:t>二</w:t>
      </w:r>
      <w:r w:rsidRPr="009D1880">
        <w:rPr>
          <w:rFonts w:ascii="华文中宋" w:eastAsia="华文中宋" w:hAnsi="华文中宋" w:cs="Times New Roman" w:hint="eastAsia"/>
          <w:sz w:val="36"/>
          <w:szCs w:val="36"/>
        </w:rPr>
        <w:t>批</w:t>
      </w:r>
      <w:r w:rsidRPr="009D1880">
        <w:rPr>
          <w:rFonts w:ascii="华文中宋" w:eastAsia="华文中宋" w:hAnsi="华文中宋" w:cs="Times New Roman"/>
          <w:sz w:val="36"/>
          <w:szCs w:val="36"/>
        </w:rPr>
        <w:t>特困生</w:t>
      </w:r>
      <w:r w:rsidR="00B07B34" w:rsidRPr="009D1880">
        <w:rPr>
          <w:rFonts w:ascii="华文中宋" w:eastAsia="华文中宋" w:hAnsi="华文中宋" w:cs="Times New Roman" w:hint="eastAsia"/>
          <w:sz w:val="36"/>
          <w:szCs w:val="36"/>
        </w:rPr>
        <w:t>补助名单</w:t>
      </w:r>
    </w:p>
    <w:p w:rsidR="009D1880" w:rsidRPr="009D1880" w:rsidRDefault="009D1880" w:rsidP="009D188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华文中宋" w:eastAsia="华文中宋" w:hAnsi="华文中宋" w:cs="Times New Roman"/>
          <w:sz w:val="36"/>
          <w:szCs w:val="36"/>
        </w:rPr>
      </w:pPr>
    </w:p>
    <w:tbl>
      <w:tblPr>
        <w:tblW w:w="6320" w:type="dxa"/>
        <w:jc w:val="center"/>
        <w:tblInd w:w="108" w:type="dxa"/>
        <w:tblLook w:val="04A0" w:firstRow="1" w:lastRow="0" w:firstColumn="1" w:lastColumn="0" w:noHBand="0" w:noVBand="1"/>
      </w:tblPr>
      <w:tblGrid>
        <w:gridCol w:w="735"/>
        <w:gridCol w:w="1676"/>
        <w:gridCol w:w="1416"/>
        <w:gridCol w:w="1276"/>
        <w:gridCol w:w="1217"/>
      </w:tblGrid>
      <w:tr w:rsidR="0044203B" w:rsidRPr="0044203B" w:rsidTr="0044203B">
        <w:trPr>
          <w:trHeight w:val="703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bookmarkStart w:id="0" w:name="OLE_LINK53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培养单位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是否有相关证明</w:t>
            </w:r>
          </w:p>
        </w:tc>
      </w:tr>
      <w:tr w:rsidR="0044203B" w:rsidRPr="0044203B" w:rsidTr="0044203B">
        <w:trPr>
          <w:trHeight w:val="70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821012410144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侯留迪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作科所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bookmarkStart w:id="1" w:name="OLE_LINK55"/>
            <w:bookmarkStart w:id="2" w:name="OLE_LINK56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</w:t>
            </w:r>
            <w:bookmarkEnd w:id="1"/>
            <w:bookmarkEnd w:id="2"/>
          </w:p>
        </w:tc>
      </w:tr>
      <w:tr w:rsidR="0044203B" w:rsidRPr="0044203B" w:rsidTr="0044203B">
        <w:trPr>
          <w:trHeight w:val="70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821012450330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马</w:t>
            </w:r>
            <w:proofErr w:type="gramStart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浩</w:t>
            </w:r>
            <w:proofErr w:type="gramEnd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草原所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</w:t>
            </w:r>
          </w:p>
        </w:tc>
      </w:tr>
      <w:tr w:rsidR="0044203B" w:rsidRPr="0044203B" w:rsidTr="0044203B">
        <w:trPr>
          <w:trHeight w:val="70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82101225099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王</w:t>
            </w:r>
            <w:bookmarkStart w:id="3" w:name="_GoBack"/>
            <w:bookmarkEnd w:id="3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郑果所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</w:t>
            </w:r>
          </w:p>
        </w:tc>
      </w:tr>
      <w:tr w:rsidR="0044203B" w:rsidRPr="0044203B" w:rsidTr="0044203B">
        <w:trPr>
          <w:trHeight w:val="70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82101225744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高洁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兰兽</w:t>
            </w:r>
            <w:proofErr w:type="gramStart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研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</w:t>
            </w:r>
          </w:p>
        </w:tc>
      </w:tr>
      <w:tr w:rsidR="0044203B" w:rsidRPr="0044203B" w:rsidTr="0044203B">
        <w:trPr>
          <w:trHeight w:val="70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82101221119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田文杰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牧</w:t>
            </w:r>
            <w:proofErr w:type="gramStart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医</w:t>
            </w:r>
            <w:proofErr w:type="gramEnd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</w:t>
            </w:r>
          </w:p>
        </w:tc>
      </w:tr>
      <w:tr w:rsidR="0044203B" w:rsidRPr="0044203B" w:rsidTr="0044203B">
        <w:trPr>
          <w:trHeight w:val="70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821012450319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proofErr w:type="gramStart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宋贺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果树所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</w:t>
            </w:r>
          </w:p>
        </w:tc>
      </w:tr>
      <w:tr w:rsidR="0044203B" w:rsidRPr="0044203B" w:rsidTr="0044203B">
        <w:trPr>
          <w:trHeight w:val="70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821012450336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bookmarkStart w:id="4" w:name="OLE_LINK7"/>
            <w:bookmarkStart w:id="5" w:name="OLE_LINK8"/>
            <w:proofErr w:type="gramStart"/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秦子涵</w:t>
            </w:r>
            <w:bookmarkEnd w:id="4"/>
            <w:bookmarkEnd w:id="5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草原所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</w:t>
            </w:r>
          </w:p>
        </w:tc>
      </w:tr>
      <w:tr w:rsidR="0044203B" w:rsidRPr="0044203B" w:rsidTr="0044203B">
        <w:trPr>
          <w:trHeight w:val="669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82101235293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徐兴龙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3B" w:rsidRPr="0044203B" w:rsidRDefault="0044203B" w:rsidP="0068015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环发所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03B" w:rsidRPr="0044203B" w:rsidRDefault="0044203B" w:rsidP="0044203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44203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有</w:t>
            </w:r>
          </w:p>
        </w:tc>
      </w:tr>
      <w:bookmarkEnd w:id="0"/>
    </w:tbl>
    <w:p w:rsidR="00A96520" w:rsidRPr="00644A45" w:rsidRDefault="00A96520" w:rsidP="00B61C57">
      <w:pPr>
        <w:pStyle w:val="a5"/>
        <w:shd w:val="clear" w:color="auto" w:fill="FFFFFF"/>
        <w:spacing w:before="0" w:beforeAutospacing="0" w:after="0" w:afterAutospacing="0" w:line="360" w:lineRule="auto"/>
        <w:rPr>
          <w:szCs w:val="21"/>
        </w:rPr>
      </w:pPr>
    </w:p>
    <w:sectPr w:rsidR="00A96520" w:rsidRPr="0064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D2" w:rsidRDefault="006A02D2" w:rsidP="00AF7D13">
      <w:r>
        <w:separator/>
      </w:r>
    </w:p>
  </w:endnote>
  <w:endnote w:type="continuationSeparator" w:id="0">
    <w:p w:rsidR="006A02D2" w:rsidRDefault="006A02D2" w:rsidP="00AF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D2" w:rsidRDefault="006A02D2" w:rsidP="00AF7D13">
      <w:r>
        <w:separator/>
      </w:r>
    </w:p>
  </w:footnote>
  <w:footnote w:type="continuationSeparator" w:id="0">
    <w:p w:rsidR="006A02D2" w:rsidRDefault="006A02D2" w:rsidP="00AF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27"/>
    <w:rsid w:val="000C02F4"/>
    <w:rsid w:val="000C22F6"/>
    <w:rsid w:val="00114D2F"/>
    <w:rsid w:val="00116651"/>
    <w:rsid w:val="00120D5B"/>
    <w:rsid w:val="001439EB"/>
    <w:rsid w:val="0015079B"/>
    <w:rsid w:val="00171EB0"/>
    <w:rsid w:val="00194E7F"/>
    <w:rsid w:val="001A6827"/>
    <w:rsid w:val="001B214A"/>
    <w:rsid w:val="00207E03"/>
    <w:rsid w:val="002C0F26"/>
    <w:rsid w:val="002E0EF5"/>
    <w:rsid w:val="00321977"/>
    <w:rsid w:val="00371574"/>
    <w:rsid w:val="0044203B"/>
    <w:rsid w:val="004C7DA6"/>
    <w:rsid w:val="00565932"/>
    <w:rsid w:val="00567C39"/>
    <w:rsid w:val="00644A45"/>
    <w:rsid w:val="006A02D2"/>
    <w:rsid w:val="00777185"/>
    <w:rsid w:val="0078327C"/>
    <w:rsid w:val="007B6D21"/>
    <w:rsid w:val="00823E31"/>
    <w:rsid w:val="00867B08"/>
    <w:rsid w:val="008D2A3A"/>
    <w:rsid w:val="00916D08"/>
    <w:rsid w:val="0098093D"/>
    <w:rsid w:val="009D1880"/>
    <w:rsid w:val="009D2777"/>
    <w:rsid w:val="009D2DBB"/>
    <w:rsid w:val="009E0B24"/>
    <w:rsid w:val="00A51D2E"/>
    <w:rsid w:val="00A5472E"/>
    <w:rsid w:val="00A57890"/>
    <w:rsid w:val="00A8769B"/>
    <w:rsid w:val="00A96520"/>
    <w:rsid w:val="00AE563B"/>
    <w:rsid w:val="00AF7D13"/>
    <w:rsid w:val="00B07B34"/>
    <w:rsid w:val="00B61C57"/>
    <w:rsid w:val="00BF3807"/>
    <w:rsid w:val="00C56601"/>
    <w:rsid w:val="00CB40C4"/>
    <w:rsid w:val="00CB77E2"/>
    <w:rsid w:val="00CF3419"/>
    <w:rsid w:val="00CF3C81"/>
    <w:rsid w:val="00DE609B"/>
    <w:rsid w:val="00E07E2F"/>
    <w:rsid w:val="00E60CF5"/>
    <w:rsid w:val="00F60153"/>
    <w:rsid w:val="00F72835"/>
    <w:rsid w:val="00F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D1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7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C22F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22F6"/>
  </w:style>
  <w:style w:type="character" w:styleId="a7">
    <w:name w:val="Hyperlink"/>
    <w:basedOn w:val="a0"/>
    <w:uiPriority w:val="99"/>
    <w:semiHidden/>
    <w:unhideWhenUsed/>
    <w:rsid w:val="00A965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D1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F7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0C22F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C22F6"/>
  </w:style>
  <w:style w:type="character" w:styleId="a7">
    <w:name w:val="Hyperlink"/>
    <w:basedOn w:val="a0"/>
    <w:uiPriority w:val="99"/>
    <w:semiHidden/>
    <w:unhideWhenUsed/>
    <w:rsid w:val="00A96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BBE8"/>
                            <w:left w:val="single" w:sz="6" w:space="0" w:color="99BBE8"/>
                            <w:bottom w:val="single" w:sz="6" w:space="0" w:color="99BBE8"/>
                            <w:right w:val="single" w:sz="6" w:space="0" w:color="99BBE8"/>
                          </w:divBdr>
                          <w:divsChild>
                            <w:div w:id="173165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DB2E3"/>
                                            <w:left w:val="single" w:sz="6" w:space="0" w:color="8DB2E3"/>
                                            <w:bottom w:val="single" w:sz="6" w:space="0" w:color="8DB2E3"/>
                                            <w:right w:val="single" w:sz="6" w:space="0" w:color="8DB2E3"/>
                                          </w:divBdr>
                                          <w:divsChild>
                                            <w:div w:id="192915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29717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刘潞潞</dc:creator>
  <cp:keywords/>
  <dc:description/>
  <cp:lastModifiedBy>liu</cp:lastModifiedBy>
  <cp:revision>63</cp:revision>
  <dcterms:created xsi:type="dcterms:W3CDTF">2020-01-07T09:30:00Z</dcterms:created>
  <dcterms:modified xsi:type="dcterms:W3CDTF">2025-07-02T02:55:00Z</dcterms:modified>
</cp:coreProperties>
</file>