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B" w:rsidRDefault="008C3A6B" w:rsidP="008C3A6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做出突出贡献的兽医硕士学位获得者推荐表</w:t>
      </w:r>
    </w:p>
    <w:tbl>
      <w:tblPr>
        <w:tblW w:w="0" w:type="auto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1559"/>
        <w:gridCol w:w="851"/>
        <w:gridCol w:w="1843"/>
        <w:gridCol w:w="992"/>
        <w:gridCol w:w="1628"/>
      </w:tblGrid>
      <w:tr w:rsidR="008C3A6B" w:rsidTr="007D5F14">
        <w:trPr>
          <w:cantSplit/>
          <w:trHeight w:val="32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8C3A6B" w:rsidTr="007D5F14">
        <w:trPr>
          <w:cantSplit/>
          <w:trHeight w:val="331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C3A6B" w:rsidTr="007D5F14">
        <w:trPr>
          <w:cantSplit/>
          <w:trHeight w:val="55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硕士就读院校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获硕士学位时间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C3A6B" w:rsidTr="007D5F14">
        <w:trPr>
          <w:cantSplit/>
          <w:trHeight w:val="331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8C3A6B" w:rsidTr="007D5F14">
        <w:trPr>
          <w:cantSplit/>
          <w:trHeight w:val="57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C3A6B" w:rsidTr="007D5F14">
        <w:trPr>
          <w:cantSplit/>
          <w:trHeight w:val="331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C3A6B" w:rsidTr="007D5F14">
        <w:trPr>
          <w:cantSplit/>
          <w:trHeight w:val="553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C3A6B" w:rsidTr="007D5F14">
        <w:trPr>
          <w:cantSplit/>
          <w:trHeight w:val="8862"/>
          <w:jc w:val="center"/>
        </w:trPr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推荐理由（1000字左右）：</w:t>
            </w: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5E61C0" w:rsidRDefault="005E61C0" w:rsidP="007D5F14">
            <w:pPr>
              <w:spacing w:line="0" w:lineRule="atLeas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wordWrap w:val="0"/>
              <w:spacing w:line="0" w:lineRule="atLeas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推荐单位负责人签名:           单位盖章:        </w:t>
            </w:r>
          </w:p>
          <w:p w:rsidR="008C3A6B" w:rsidRDefault="008C3A6B" w:rsidP="007D5F14">
            <w:pPr>
              <w:wordWrap w:val="0"/>
              <w:spacing w:line="0" w:lineRule="atLeast"/>
              <w:jc w:val="right"/>
              <w:rPr>
                <w:rFonts w:ascii="宋体" w:hAnsi="宋体"/>
                <w:sz w:val="24"/>
              </w:rPr>
            </w:pPr>
          </w:p>
          <w:p w:rsidR="008C3A6B" w:rsidRDefault="008C3A6B" w:rsidP="007D5F14">
            <w:pPr>
              <w:spacing w:line="0" w:lineRule="atLeas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        </w:t>
            </w:r>
          </w:p>
        </w:tc>
      </w:tr>
    </w:tbl>
    <w:p w:rsidR="008C3A6B" w:rsidRDefault="008C3A6B" w:rsidP="008C3A6B"/>
    <w:p w:rsidR="0030525F" w:rsidRDefault="00D32CC2"/>
    <w:sectPr w:rsidR="0030525F" w:rsidSect="008C3A6B">
      <w:pgSz w:w="11906" w:h="16838"/>
      <w:pgMar w:top="1134" w:right="1797" w:bottom="567" w:left="1797" w:header="851" w:footer="992" w:gutter="0"/>
      <w:pgNumType w:start="2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C2" w:rsidRDefault="00D32CC2" w:rsidP="008845BF">
      <w:r>
        <w:separator/>
      </w:r>
    </w:p>
  </w:endnote>
  <w:endnote w:type="continuationSeparator" w:id="0">
    <w:p w:rsidR="00D32CC2" w:rsidRDefault="00D32CC2" w:rsidP="0088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C2" w:rsidRDefault="00D32CC2" w:rsidP="008845BF">
      <w:r>
        <w:separator/>
      </w:r>
    </w:p>
  </w:footnote>
  <w:footnote w:type="continuationSeparator" w:id="0">
    <w:p w:rsidR="00D32CC2" w:rsidRDefault="00D32CC2" w:rsidP="0088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6B"/>
    <w:rsid w:val="005E61C0"/>
    <w:rsid w:val="0087530B"/>
    <w:rsid w:val="008845BF"/>
    <w:rsid w:val="008C3A6B"/>
    <w:rsid w:val="009B3AB9"/>
    <w:rsid w:val="00D3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5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5B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5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5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杨建玲</dc:creator>
  <cp:lastModifiedBy>杨建玲</cp:lastModifiedBy>
  <cp:revision>3</cp:revision>
  <dcterms:created xsi:type="dcterms:W3CDTF">2020-01-17T08:15:00Z</dcterms:created>
  <dcterms:modified xsi:type="dcterms:W3CDTF">2020-04-14T06:56:00Z</dcterms:modified>
</cp:coreProperties>
</file>